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3F" w:rsidRPr="00E433AD" w:rsidRDefault="00EB3D3F" w:rsidP="00EB3D3F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C84AB7" w:rsidRPr="00C84AB7">
        <w:rPr>
          <w:rFonts w:ascii="Times New Roman" w:hAnsi="Times New Roman" w:cs="Times New Roman"/>
          <w:b/>
          <w:color w:val="101010"/>
          <w:sz w:val="28"/>
          <w:lang w:val="ru-RU"/>
        </w:rPr>
        <w:t>31</w:t>
      </w:r>
      <w:r w:rsidRPr="008543D9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мая 2026 года</w:t>
      </w:r>
    </w:p>
    <w:p w:rsidR="00EB3D3F" w:rsidRDefault="00EB3D3F" w:rsidP="00EB3D3F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 w:rsidR="00C84AB7">
        <w:rPr>
          <w:rFonts w:ascii="Times New Roman" w:hAnsi="Times New Roman" w:cs="Times New Roman"/>
          <w:color w:val="FF0000"/>
          <w:lang w:val="ru-RU"/>
        </w:rPr>
        <w:t xml:space="preserve"> 1.0</w:t>
      </w:r>
      <w:r w:rsidR="00C84AB7" w:rsidRPr="00C84AB7">
        <w:rPr>
          <w:rFonts w:ascii="Times New Roman" w:hAnsi="Times New Roman" w:cs="Times New Roman"/>
          <w:color w:val="FF0000"/>
          <w:lang w:val="ru-RU"/>
        </w:rPr>
        <w:t>6</w:t>
      </w:r>
      <w:r>
        <w:rPr>
          <w:rFonts w:ascii="Times New Roman" w:hAnsi="Times New Roman" w:cs="Times New Roman"/>
          <w:color w:val="FF0000"/>
          <w:lang w:val="ru-RU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FF0000"/>
          <w:lang w:val="ru-RU"/>
        </w:rPr>
        <w:t>2026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>
        <w:rPr>
          <w:rFonts w:ascii="Times New Roman" w:hAnsi="Times New Roman" w:cs="Times New Roman"/>
          <w:color w:val="FF0000"/>
          <w:lang w:val="ru-RU"/>
        </w:rPr>
        <w:t xml:space="preserve"> Ольга Коше  </w:t>
      </w:r>
    </w:p>
    <w:p w:rsidR="00EB3D3F" w:rsidRPr="00830DF4" w:rsidRDefault="00EB3D3F" w:rsidP="00EB3D3F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t>физически: 7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t>аров</w:t>
      </w:r>
      <w:proofErr w:type="spellEnd"/>
      <w:r w:rsidR="00C84AB7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br/>
        <w:t>1.ОК, 2.ТХ, 3.ЕШ, 4.СК, 5.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t>Х, 6.ТБ, 7.СХ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="00C84AB7">
        <w:rPr>
          <w:rFonts w:ascii="Times New Roman" w:eastAsia="Times New Roman" w:hAnsi="Times New Roman" w:cs="Times New Roman"/>
          <w:sz w:val="24"/>
          <w:szCs w:val="24"/>
        </w:rPr>
        <w:t xml:space="preserve">: 6 </w:t>
      </w:r>
      <w:proofErr w:type="spellStart"/>
      <w:r w:rsidR="00C84AB7">
        <w:rPr>
          <w:rFonts w:ascii="Times New Roman" w:eastAsia="Times New Roman" w:hAnsi="Times New Roman" w:cs="Times New Roman"/>
          <w:sz w:val="24"/>
          <w:szCs w:val="24"/>
        </w:rPr>
        <w:t>Аватаров</w:t>
      </w:r>
      <w:proofErr w:type="spellEnd"/>
      <w:r w:rsidR="00C84AB7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 w:rsidR="00C84AB7">
        <w:rPr>
          <w:rFonts w:ascii="Times New Roman" w:eastAsia="Times New Roman" w:hAnsi="Times New Roman" w:cs="Times New Roman"/>
          <w:sz w:val="24"/>
          <w:szCs w:val="24"/>
        </w:rPr>
        <w:br/>
        <w:t>8.ОГ, 9.НВ, 10.НБ, 11.ЕМ, 12.ГЦ, 13.АН</w:t>
      </w:r>
    </w:p>
    <w:p w:rsidR="00EB3D3F" w:rsidRDefault="00EB3D3F" w:rsidP="00EB3D3F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>.ОК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Практика вхожде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>ния в</w:t>
      </w:r>
      <w:r w:rsidR="00C84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 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Поздравление ИВО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КХ 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ИВАС </w:t>
      </w:r>
      <w:proofErr w:type="spellStart"/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Стократа</w:t>
      </w:r>
      <w:proofErr w:type="spellEnd"/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всей Иерархии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заве</w:t>
      </w:r>
      <w:r w:rsidR="005D3D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шением первого</w:t>
      </w:r>
      <w:r w:rsidR="006B54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80768" w:rsidRP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служения 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подразделения ИВДИВО</w:t>
      </w:r>
      <w:r w:rsidR="00F80768" w:rsidRP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Вестфалия</w:t>
      </w:r>
      <w:r w:rsidR="008B03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2E14" w:rsidRPr="00DB5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22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F22E14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F22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03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Развернули Огонь и Синтез ИВО </w:t>
      </w:r>
      <w:r w:rsidR="00071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Распоряжений </w:t>
      </w:r>
      <w:r w:rsidR="006B54A4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 года служения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4рицы служения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подразделения Вестфалия</w:t>
      </w:r>
      <w:r w:rsidR="00F22E14" w:rsidRP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территории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Стяжания Ядра, Нити Синтеза, Сферы, Столпа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ИВДИВО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Подразделения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Вестфалия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Формы ДП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Имени ДП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>. Стяжание нового</w:t>
      </w:r>
      <w:r w:rsidR="00071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Творения.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B5D84" w:rsidRPr="00DB5D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B5D84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F22E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DB5D84" w:rsidRPr="00AC6B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C84AB7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>жигание</w:t>
      </w:r>
      <w:proofErr w:type="spellEnd"/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Столпа 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нового состава 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ИВДИВО подразделения Вестфалия </w:t>
      </w:r>
      <w:r w:rsidR="006B5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.Знакомство с </w:t>
      </w:r>
      <w:r w:rsidR="00C84AB7">
        <w:rPr>
          <w:rFonts w:ascii="Times New Roman" w:eastAsia="Times New Roman" w:hAnsi="Times New Roman" w:cs="Times New Roman"/>
          <w:color w:val="000000"/>
          <w:sz w:val="24"/>
          <w:szCs w:val="24"/>
        </w:rPr>
        <w:t>19ю Огнями и Синтезом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C84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ИВАС ИВО организаций ИВДИВО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 каждым ДП</w:t>
      </w:r>
      <w:r w:rsidR="00DB5D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подразделения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Вестфалия.</w:t>
      </w:r>
      <w:r w:rsidR="00A53EA8" w:rsidRPr="00A53E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53E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6B5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2D3D3E">
        <w:rPr>
          <w:rFonts w:ascii="Times New Roman" w:eastAsia="Times New Roman" w:hAnsi="Times New Roman" w:cs="Times New Roman"/>
          <w:color w:val="000000"/>
          <w:sz w:val="24"/>
          <w:szCs w:val="24"/>
        </w:rPr>
        <w:t>, ТХ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Выявление </w:t>
      </w:r>
      <w:r w:rsidR="004E1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Плана Синтеза, </w:t>
      </w:r>
      <w:proofErr w:type="spellStart"/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Станцы</w:t>
      </w:r>
      <w:proofErr w:type="spellEnd"/>
      <w:r w:rsidR="004E155E">
        <w:rPr>
          <w:rFonts w:ascii="Times New Roman" w:eastAsia="Times New Roman" w:hAnsi="Times New Roman" w:cs="Times New Roman"/>
          <w:color w:val="000000"/>
          <w:sz w:val="24"/>
          <w:szCs w:val="24"/>
        </w:rPr>
        <w:t>, Пути</w:t>
      </w:r>
      <w:r w:rsidR="00DA10A2" w:rsidRPr="00DA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10A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ИВДИВО Вестфалия в 2026-2027 году</w:t>
      </w:r>
      <w:r w:rsidR="004E1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Стяжание Части  Слово ИВО  второго года служения </w:t>
      </w:r>
      <w:r w:rsidR="00F22E14" w:rsidRP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2E14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ИВДИВО Вестфалия.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</w:t>
      </w:r>
      <w:r w:rsidR="00DA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2048 Частей в разработку на 2026-2027 года </w:t>
      </w:r>
      <w:r w:rsidR="00CA37BD" w:rsidRP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10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передача ядер1024 Частей  ИВО в Творение людям на территории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ИВДИВО Вес</w:t>
      </w:r>
      <w:r w:rsidR="00F80768">
        <w:rPr>
          <w:rFonts w:ascii="Times New Roman" w:eastAsia="Times New Roman" w:hAnsi="Times New Roman" w:cs="Times New Roman"/>
          <w:color w:val="000000"/>
          <w:sz w:val="24"/>
          <w:szCs w:val="24"/>
        </w:rPr>
        <w:t>тфалия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D3D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Выявление  новой </w:t>
      </w:r>
      <w:proofErr w:type="spellStart"/>
      <w:r w:rsidR="005D3D1C"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Станцы</w:t>
      </w:r>
      <w:proofErr w:type="spellEnd"/>
      <w:r w:rsidR="005D3D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2048 Частей.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2D3D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2D3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ОК, ТХ, ОГ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Стяжание Огня и Синтеза на </w:t>
      </w:r>
      <w:r w:rsidR="00711BD0" w:rsidRP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 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нового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а служения и завершения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D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первого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служебного года подразделения</w:t>
      </w:r>
      <w:r w:rsidR="00CA37BD" w:rsidRP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</w:t>
      </w:r>
      <w:r w:rsidR="002D3D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Предварительное определение места и даты съезда подразделения</w:t>
      </w:r>
      <w:r w:rsidR="00711BD0" w:rsidRPr="00CA3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Вестфалия и съезда подразделений Европы .</w:t>
      </w:r>
      <w:r w:rsidR="00711BD0" w:rsidRP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места и даты собрания членов МЦ НС. Завершение работ с книгой </w:t>
      </w:r>
      <w:proofErr w:type="spellStart"/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Этимика</w:t>
      </w:r>
      <w:proofErr w:type="spellEnd"/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. Работа с Планом Синтеза подразделения и Политикой Синтеза подразделения.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11BD0" w:rsidRPr="00711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11BD0" w:rsidRPr="000A23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</w:t>
      </w:r>
      <w:r w:rsidR="00711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ОК</w:t>
      </w:r>
      <w:r w:rsidR="00711B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11BD0" w:rsidRP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6447B">
        <w:rPr>
          <w:rFonts w:ascii="Times New Roman" w:eastAsia="Times New Roman" w:hAnsi="Times New Roman" w:cs="Times New Roman"/>
          <w:color w:val="000000"/>
          <w:sz w:val="24"/>
          <w:szCs w:val="24"/>
        </w:rPr>
        <w:t>по 2 здания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подразделения в </w:t>
      </w:r>
      <w:r w:rsidR="0016447B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644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 космосе и в 9ом </w:t>
      </w:r>
      <w:proofErr w:type="spellStart"/>
      <w:r w:rsidR="0016447B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метакосмосе</w:t>
      </w:r>
      <w:proofErr w:type="spellEnd"/>
      <w:r w:rsidR="001644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1BD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B3D3F" w:rsidRPr="00294613" w:rsidRDefault="00EB3D3F" w:rsidP="00EB3D3F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Совета ИВО составила Секретарь праздничного и развивающего синтеза Н. Вернер</w:t>
      </w: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br/>
        <w:t>(Стяжала поручение )</w:t>
      </w:r>
    </w:p>
    <w:p w:rsidR="00EB3D3F" w:rsidRPr="00294613" w:rsidRDefault="00EB3D3F" w:rsidP="00EB3D3F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EB3D3F" w:rsidRPr="004E3920" w:rsidRDefault="00EB3D3F" w:rsidP="00EB3D3F">
      <w:pPr>
        <w:rPr>
          <w:lang w:val="ru-RU"/>
        </w:rPr>
      </w:pPr>
    </w:p>
    <w:p w:rsidR="00542549" w:rsidRPr="00EB3D3F" w:rsidRDefault="00542549">
      <w:pPr>
        <w:rPr>
          <w:lang w:val="ru-RU"/>
        </w:rPr>
      </w:pPr>
    </w:p>
    <w:sectPr w:rsidR="00542549" w:rsidRPr="00EB3D3F" w:rsidSect="00F421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B3D3F"/>
    <w:rsid w:val="0007106B"/>
    <w:rsid w:val="0016447B"/>
    <w:rsid w:val="00185A56"/>
    <w:rsid w:val="002D3D3E"/>
    <w:rsid w:val="00451007"/>
    <w:rsid w:val="004E155E"/>
    <w:rsid w:val="00542549"/>
    <w:rsid w:val="005D3D1C"/>
    <w:rsid w:val="006B54A4"/>
    <w:rsid w:val="00711BD0"/>
    <w:rsid w:val="008B0390"/>
    <w:rsid w:val="00A53EA8"/>
    <w:rsid w:val="00B723F9"/>
    <w:rsid w:val="00C84AB7"/>
    <w:rsid w:val="00CA37BD"/>
    <w:rsid w:val="00DA10A2"/>
    <w:rsid w:val="00DB5D84"/>
    <w:rsid w:val="00EB3D3F"/>
    <w:rsid w:val="00F22E14"/>
    <w:rsid w:val="00F8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B3D3F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4</cp:revision>
  <dcterms:created xsi:type="dcterms:W3CDTF">2026-06-07T18:52:00Z</dcterms:created>
  <dcterms:modified xsi:type="dcterms:W3CDTF">2026-06-07T19:40:00Z</dcterms:modified>
</cp:coreProperties>
</file>